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5E0D" w14:textId="77777777" w:rsidR="00793980" w:rsidRPr="00793980" w:rsidRDefault="00793980" w:rsidP="00793980">
      <w:pPr>
        <w:rPr>
          <w:b/>
        </w:rPr>
      </w:pPr>
      <w:r w:rsidRPr="00793980">
        <w:rPr>
          <w:b/>
        </w:rPr>
        <w:t>A TEVÉKENYSÉG SZAKMAI TARTALMA:</w:t>
      </w:r>
    </w:p>
    <w:p w14:paraId="530D133B" w14:textId="51F02836" w:rsidR="00793980" w:rsidRDefault="00793980" w:rsidP="00793980">
      <w:r w:rsidRPr="00793980">
        <w:t>A projekt megvalósítása során több</w:t>
      </w:r>
      <w:r w:rsidR="005B56B0">
        <w:t xml:space="preserve"> </w:t>
      </w:r>
      <w:r w:rsidRPr="00793980">
        <w:t xml:space="preserve">tématerülettel foglalkozó </w:t>
      </w:r>
      <w:r w:rsidR="005B56B0">
        <w:t>képzést</w:t>
      </w:r>
      <w:r w:rsidRPr="00793980">
        <w:t xml:space="preserve"> terveztünk meg és szerveztünk annak érdekében, hogy a célcsoport igényeit minél szélesebb körben kielégítsük. Ennek megfelelően a településeken az alábbi programok voltak elérhetők:</w:t>
      </w:r>
    </w:p>
    <w:p w14:paraId="08F06B2C" w14:textId="77777777" w:rsidR="005B56B0" w:rsidRPr="00793980" w:rsidRDefault="005B56B0" w:rsidP="00793980"/>
    <w:p w14:paraId="250EB92C" w14:textId="77777777" w:rsidR="005B56B0" w:rsidRDefault="005B56B0"/>
    <w:p w14:paraId="3F20F838" w14:textId="0B65512C" w:rsidR="005B56B0" w:rsidRDefault="005B56B0" w:rsidP="005B56B0">
      <w:r>
        <w:t xml:space="preserve">Település: </w:t>
      </w:r>
      <w:r>
        <w:t>KALOCSA</w:t>
      </w:r>
    </w:p>
    <w:p w14:paraId="7A5A9288" w14:textId="0DAD964A" w:rsidR="005B56B0" w:rsidRDefault="005B56B0" w:rsidP="005B56B0">
      <w:r>
        <w:t>Hatékony vagyok, így elérem a</w:t>
      </w:r>
      <w:r>
        <w:t xml:space="preserve"> </w:t>
      </w:r>
      <w:r>
        <w:t>céljaimat! - személyes hatékonyság</w:t>
      </w:r>
      <w:r>
        <w:t xml:space="preserve"> </w:t>
      </w:r>
      <w:r>
        <w:t>fejlesztése 1 csoport számára</w:t>
      </w:r>
    </w:p>
    <w:p w14:paraId="00609255" w14:textId="41414F96" w:rsidR="005B56B0" w:rsidRDefault="005B56B0" w:rsidP="005B56B0">
      <w:r>
        <w:t>Központban a személyiségfejlesztés</w:t>
      </w:r>
      <w:r w:rsidRPr="005B56B0">
        <w:t xml:space="preserve"> </w:t>
      </w:r>
      <w:r>
        <w:t>32</w:t>
      </w:r>
      <w:r>
        <w:t xml:space="preserve"> csoport számára</w:t>
      </w:r>
    </w:p>
    <w:p w14:paraId="62F5D9C7" w14:textId="77777777" w:rsidR="005B56B0" w:rsidRDefault="005B56B0" w:rsidP="005B56B0"/>
    <w:p w14:paraId="6EDF4E2A" w14:textId="2264C4F3" w:rsidR="005B56B0" w:rsidRDefault="005B56B0" w:rsidP="005B56B0">
      <w:r>
        <w:t>Település:</w:t>
      </w:r>
      <w:r>
        <w:t xml:space="preserve"> </w:t>
      </w:r>
      <w:r>
        <w:t>DUNASZENTBENEDEK</w:t>
      </w:r>
    </w:p>
    <w:p w14:paraId="4548FAB4" w14:textId="2CB9A149" w:rsidR="005B56B0" w:rsidRDefault="005B56B0" w:rsidP="005B56B0">
      <w:r>
        <w:t>Központban a személyiségfejlesztés</w:t>
      </w:r>
      <w:r w:rsidRPr="005B56B0">
        <w:t xml:space="preserve"> </w:t>
      </w:r>
      <w:r>
        <w:t>1</w:t>
      </w:r>
      <w:r>
        <w:t xml:space="preserve"> csoport számára</w:t>
      </w:r>
    </w:p>
    <w:p w14:paraId="45270D26" w14:textId="77777777" w:rsidR="005B56B0" w:rsidRDefault="005B56B0" w:rsidP="005B56B0"/>
    <w:p w14:paraId="07C68896" w14:textId="0EE45A73" w:rsidR="005B56B0" w:rsidRDefault="005B56B0" w:rsidP="005B56B0">
      <w:r>
        <w:t>Település:</w:t>
      </w:r>
      <w:r>
        <w:t xml:space="preserve"> </w:t>
      </w:r>
      <w:r>
        <w:t>GÉDERLAK</w:t>
      </w:r>
    </w:p>
    <w:p w14:paraId="3EA01C69" w14:textId="4CD99266" w:rsidR="005B56B0" w:rsidRDefault="005B56B0" w:rsidP="005B56B0">
      <w:r>
        <w:t>Központban a személyiségfejlesztés</w:t>
      </w:r>
      <w:r w:rsidRPr="005B56B0">
        <w:t xml:space="preserve"> </w:t>
      </w:r>
      <w:r>
        <w:t>2</w:t>
      </w:r>
      <w:r>
        <w:t xml:space="preserve"> csoport számára</w:t>
      </w:r>
    </w:p>
    <w:p w14:paraId="0544B9ED" w14:textId="77777777" w:rsidR="005B56B0" w:rsidRDefault="005B56B0" w:rsidP="005B56B0"/>
    <w:p w14:paraId="6672A88C" w14:textId="57214B11" w:rsidR="005B56B0" w:rsidRDefault="005B56B0" w:rsidP="005B56B0">
      <w:r>
        <w:t>Település:</w:t>
      </w:r>
      <w:r>
        <w:t xml:space="preserve"> </w:t>
      </w:r>
      <w:r>
        <w:t>ORDAS</w:t>
      </w:r>
    </w:p>
    <w:p w14:paraId="1F6EC608" w14:textId="77777777" w:rsidR="005B56B0" w:rsidRDefault="005B56B0" w:rsidP="005B56B0">
      <w:r>
        <w:t>Központban a személyiségfejlesztés</w:t>
      </w:r>
      <w:r w:rsidRPr="005B56B0">
        <w:t xml:space="preserve"> </w:t>
      </w:r>
      <w:r>
        <w:t>1 csoport számára</w:t>
      </w:r>
    </w:p>
    <w:p w14:paraId="0BDC43BF" w14:textId="77777777" w:rsidR="005B56B0" w:rsidRDefault="005B56B0" w:rsidP="005B56B0"/>
    <w:p w14:paraId="57B8FCB1" w14:textId="2D3AC5E2" w:rsidR="005B56B0" w:rsidRDefault="005B56B0" w:rsidP="005B56B0">
      <w:r>
        <w:t>Település:</w:t>
      </w:r>
      <w:r>
        <w:t xml:space="preserve"> </w:t>
      </w:r>
      <w:r>
        <w:t>ÖREGCSERTŐ</w:t>
      </w:r>
    </w:p>
    <w:p w14:paraId="77AFEB3B" w14:textId="44B78273" w:rsidR="005B56B0" w:rsidRDefault="005B56B0" w:rsidP="005B56B0">
      <w:r>
        <w:t>Központban a személyiségfejlesztés</w:t>
      </w:r>
      <w:r w:rsidRPr="005B56B0">
        <w:t xml:space="preserve"> </w:t>
      </w:r>
      <w:r>
        <w:t>2</w:t>
      </w:r>
      <w:r>
        <w:t xml:space="preserve"> csoport számára</w:t>
      </w:r>
    </w:p>
    <w:p w14:paraId="092E2DA5" w14:textId="77777777" w:rsidR="005B56B0" w:rsidRDefault="005B56B0" w:rsidP="005B56B0"/>
    <w:p w14:paraId="6EC2F979" w14:textId="491A778E" w:rsidR="005B56B0" w:rsidRDefault="005B56B0" w:rsidP="005B56B0">
      <w:r>
        <w:t>Település:</w:t>
      </w:r>
      <w:r>
        <w:t xml:space="preserve"> </w:t>
      </w:r>
      <w:r>
        <w:t>SZAKMÁR</w:t>
      </w:r>
    </w:p>
    <w:p w14:paraId="32E03DD5" w14:textId="06FA1FE7" w:rsidR="005B56B0" w:rsidRDefault="005B56B0" w:rsidP="005B56B0">
      <w:r>
        <w:t>Központban a személyiségfejlesztés</w:t>
      </w:r>
      <w:r w:rsidRPr="005B56B0">
        <w:t xml:space="preserve"> </w:t>
      </w:r>
      <w:r>
        <w:t>2</w:t>
      </w:r>
      <w:r>
        <w:t xml:space="preserve"> csoport számára</w:t>
      </w:r>
    </w:p>
    <w:p w14:paraId="6746728E" w14:textId="77777777" w:rsidR="005B56B0" w:rsidRDefault="005B56B0" w:rsidP="005B56B0"/>
    <w:p w14:paraId="48E99BBB" w14:textId="3F259D9E" w:rsidR="005B56B0" w:rsidRDefault="005B56B0" w:rsidP="005B56B0">
      <w:r>
        <w:t>Település:</w:t>
      </w:r>
      <w:r>
        <w:t xml:space="preserve"> </w:t>
      </w:r>
      <w:r>
        <w:t>ÚJTELEK</w:t>
      </w:r>
    </w:p>
    <w:p w14:paraId="5FB0D08B" w14:textId="77777777" w:rsidR="005B56B0" w:rsidRDefault="005B56B0" w:rsidP="005B56B0">
      <w:r>
        <w:t>Központban a személyiségfejlesztés</w:t>
      </w:r>
      <w:r w:rsidRPr="005B56B0">
        <w:t xml:space="preserve"> </w:t>
      </w:r>
      <w:r>
        <w:t>1 csoport számára</w:t>
      </w:r>
    </w:p>
    <w:p w14:paraId="320FF629" w14:textId="77777777" w:rsidR="005B56B0" w:rsidRDefault="005B56B0" w:rsidP="005B56B0"/>
    <w:p w14:paraId="50ED6C6C" w14:textId="5D6F2182" w:rsidR="005B56B0" w:rsidRDefault="005B56B0" w:rsidP="005B56B0">
      <w:r>
        <w:t>Település:</w:t>
      </w:r>
      <w:r>
        <w:t xml:space="preserve"> </w:t>
      </w:r>
      <w:r>
        <w:t>USZÓD</w:t>
      </w:r>
    </w:p>
    <w:p w14:paraId="1D3D5F3B" w14:textId="77777777" w:rsidR="005B56B0" w:rsidRDefault="005B56B0" w:rsidP="005B56B0">
      <w:r>
        <w:t>Központban a személyiségfejlesztés</w:t>
      </w:r>
      <w:r w:rsidRPr="005B56B0">
        <w:t xml:space="preserve"> </w:t>
      </w:r>
      <w:r>
        <w:t>1 csoport számára</w:t>
      </w:r>
    </w:p>
    <w:p w14:paraId="6411A828" w14:textId="77777777" w:rsidR="005B56B0" w:rsidRDefault="005B56B0" w:rsidP="005B56B0"/>
    <w:p w14:paraId="02AFD76E" w14:textId="77777777" w:rsidR="005B56B0" w:rsidRPr="00793980" w:rsidRDefault="005B56B0" w:rsidP="005B56B0">
      <w:r w:rsidRPr="00793980">
        <w:t xml:space="preserve">Az egyes programelemről készült szakmai beszámolók letöltése: </w:t>
      </w:r>
      <w:commentRangeStart w:id="0"/>
      <w:r w:rsidRPr="00793980">
        <w:t>itt</w:t>
      </w:r>
      <w:commentRangeEnd w:id="0"/>
      <w:r w:rsidRPr="00793980">
        <w:commentReference w:id="0"/>
      </w:r>
    </w:p>
    <w:p w14:paraId="17A3D1AF" w14:textId="77777777" w:rsidR="005B56B0" w:rsidRDefault="005B56B0" w:rsidP="005B56B0"/>
    <w:sectPr w:rsidR="005B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ita Szalai" w:date="2025-07-20T11:16:00Z" w:initials="AS">
    <w:p w14:paraId="2EE85AEC" w14:textId="77777777" w:rsidR="005B56B0" w:rsidRDefault="005B56B0" w:rsidP="005B56B0">
      <w:pPr>
        <w:pStyle w:val="Jegyzetszveg"/>
      </w:pPr>
      <w:r>
        <w:rPr>
          <w:rStyle w:val="Jegyzethivatkozs"/>
        </w:rPr>
        <w:annotationRef/>
      </w:r>
      <w:r>
        <w:t>Külön mappában a pdf-ek, itt egy tömörített fájl legyen feltöltve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85A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E6A730" w16cex:dateUtc="2025-08-03T1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85AEC" w16cid:durableId="69E6A7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ita Szalai">
    <w15:presenceInfo w15:providerId="Windows Live" w15:userId="bda99b722727c4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80"/>
    <w:rsid w:val="00016465"/>
    <w:rsid w:val="00085697"/>
    <w:rsid w:val="003C5CC5"/>
    <w:rsid w:val="003C7162"/>
    <w:rsid w:val="003F4037"/>
    <w:rsid w:val="005B56B0"/>
    <w:rsid w:val="00793980"/>
    <w:rsid w:val="007D059E"/>
    <w:rsid w:val="008556D3"/>
    <w:rsid w:val="00975044"/>
    <w:rsid w:val="00CD7ED9"/>
    <w:rsid w:val="00D12EFA"/>
    <w:rsid w:val="00EC470C"/>
    <w:rsid w:val="00F7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7A10"/>
  <w15:chartTrackingRefBased/>
  <w15:docId w15:val="{98783CB3-2C1A-4ECC-9D8D-75208E4F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93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39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39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39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39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39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39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39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3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39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39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39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39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39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39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3980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3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39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939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3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39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39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9398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3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398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3980"/>
    <w:rPr>
      <w:b/>
      <w:bCs/>
      <w:smallCaps/>
      <w:color w:val="0F4761" w:themeColor="accent1" w:themeShade="BF"/>
      <w:spacing w:val="5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93980"/>
    <w:pPr>
      <w:spacing w:after="200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93980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79398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Szalai</dc:creator>
  <cp:keywords/>
  <dc:description/>
  <cp:lastModifiedBy>Anita Szalai</cp:lastModifiedBy>
  <cp:revision>2</cp:revision>
  <dcterms:created xsi:type="dcterms:W3CDTF">2025-08-03T18:53:00Z</dcterms:created>
  <dcterms:modified xsi:type="dcterms:W3CDTF">2025-08-03T19:00:00Z</dcterms:modified>
</cp:coreProperties>
</file>